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F26236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7D3" w:rsidRPr="005D284D" w:rsidRDefault="00054E93" w:rsidP="00054E93">
      <w:pPr>
        <w:spacing w:after="12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07D3" w:rsidRPr="005D284D">
        <w:rPr>
          <w:rFonts w:ascii="Times New Roman" w:hAnsi="Times New Roman" w:cs="Times New Roman"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5D284D" w:rsidRDefault="006C07D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284D">
        <w:rPr>
          <w:rFonts w:ascii="Times New Roman" w:hAnsi="Times New Roman" w:cs="Times New Roman"/>
          <w:sz w:val="24"/>
          <w:szCs w:val="24"/>
        </w:rPr>
        <w:t>за 202</w:t>
      </w:r>
      <w:r w:rsidR="005D284D" w:rsidRPr="005D284D">
        <w:rPr>
          <w:rFonts w:ascii="Times New Roman" w:hAnsi="Times New Roman" w:cs="Times New Roman"/>
          <w:sz w:val="24"/>
          <w:szCs w:val="24"/>
        </w:rPr>
        <w:t>4</w:t>
      </w:r>
      <w:r w:rsidR="00F26236">
        <w:rPr>
          <w:rFonts w:ascii="Times New Roman" w:hAnsi="Times New Roman" w:cs="Times New Roman"/>
          <w:sz w:val="24"/>
          <w:szCs w:val="24"/>
        </w:rPr>
        <w:t xml:space="preserve"> год</w:t>
      </w:r>
      <w:r w:rsidR="00054E93"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F26236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27.03.2025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AF262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Присутствовало: 6  человек </w:t>
      </w:r>
    </w:p>
    <w:p w:rsidR="00054E93" w:rsidRDefault="00054E9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A0655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2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BB53DF" w:rsidRPr="002A6E87" w:rsidRDefault="00054E93" w:rsidP="005D284D">
      <w:pPr>
        <w:pStyle w:val="1"/>
        <w:spacing w:after="120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>
        <w:rPr>
          <w:rFonts w:ascii="Times New Roman" w:hAnsi="Times New Roman" w:cs="Times New Roman"/>
          <w:sz w:val="24"/>
          <w:szCs w:val="24"/>
        </w:rPr>
        <w:t>2024г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контроле за финансово-хозяйственной деятельностью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школы-интернат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23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2024г.</w:t>
      </w:r>
    </w:p>
    <w:p w:rsidR="005D284D" w:rsidRPr="00D84418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услуг</w:t>
      </w:r>
      <w:r w:rsidRPr="00D84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2024г.</w:t>
      </w:r>
    </w:p>
    <w:p w:rsidR="005D284D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</w:p>
    <w:p w:rsidR="002E1494" w:rsidRDefault="005D284D" w:rsidP="002E1494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антикоррупционному просвещению обучающихся, родителей (законных представителей) и работников школы-интернат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7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2024г</w:t>
      </w:r>
      <w:r w:rsidRPr="00054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494" w:rsidRPr="002E1494" w:rsidRDefault="002E1494" w:rsidP="002E1494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1494">
        <w:rPr>
          <w:rFonts w:ascii="Times New Roman" w:hAnsi="Times New Roman" w:cs="Times New Roman"/>
          <w:sz w:val="24"/>
          <w:szCs w:val="24"/>
        </w:rPr>
        <w:t>О проекте Плана работы Комиссии по противодействию коррупции на 2025 год.</w:t>
      </w:r>
    </w:p>
    <w:p w:rsidR="00054E93" w:rsidRPr="008D3D54" w:rsidRDefault="00054E93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284D" w:rsidRDefault="00054E93" w:rsidP="00FA719F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4D610D">
        <w:rPr>
          <w:rFonts w:ascii="Times New Roman" w:hAnsi="Times New Roman" w:cs="Times New Roman"/>
          <w:sz w:val="24"/>
          <w:szCs w:val="24"/>
        </w:rPr>
        <w:t>признать п</w:t>
      </w:r>
      <w:r w:rsidR="005A0655">
        <w:rPr>
          <w:rFonts w:ascii="Times New Roman" w:hAnsi="Times New Roman" w:cs="Times New Roman"/>
          <w:sz w:val="24"/>
          <w:szCs w:val="24"/>
        </w:rPr>
        <w:t>лан</w:t>
      </w:r>
      <w:r w:rsidR="005A0655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B626FF">
        <w:rPr>
          <w:rFonts w:ascii="Times New Roman" w:hAnsi="Times New Roman" w:cs="Times New Roman"/>
          <w:sz w:val="24"/>
          <w:szCs w:val="24"/>
        </w:rPr>
        <w:t>2024г.</w:t>
      </w:r>
      <w:r w:rsidR="005A0655" w:rsidRPr="004D610D">
        <w:rPr>
          <w:rFonts w:ascii="Times New Roman" w:hAnsi="Times New Roman" w:cs="Times New Roman"/>
          <w:sz w:val="24"/>
          <w:szCs w:val="24"/>
        </w:rPr>
        <w:t xml:space="preserve"> выполненным в полном объеме.</w:t>
      </w:r>
      <w:r w:rsidR="005A0655">
        <w:rPr>
          <w:rFonts w:ascii="Times New Roman" w:hAnsi="Times New Roman" w:cs="Times New Roman"/>
          <w:sz w:val="24"/>
          <w:szCs w:val="24"/>
        </w:rPr>
        <w:t xml:space="preserve"> Администратору сайта разместить на сайте школы (вкладка «Противодействие коррупции»)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>выписку с заседания №</w:t>
      </w:r>
      <w:r w:rsidR="00F262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 Комиссии по противодействию коррупции.</w:t>
      </w:r>
    </w:p>
    <w:p w:rsidR="005D284D" w:rsidRPr="005A0209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Pr="00E67D63">
        <w:rPr>
          <w:rFonts w:ascii="Times New Roman" w:hAnsi="Times New Roman" w:cs="Times New Roman"/>
          <w:sz w:val="24"/>
          <w:szCs w:val="24"/>
        </w:rPr>
        <w:t>6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5A0655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0655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5A0655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5A0655" w:rsidRPr="00F46191">
        <w:rPr>
          <w:rFonts w:ascii="Times New Roman" w:hAnsi="Times New Roman" w:cs="Times New Roman"/>
          <w:sz w:val="24"/>
          <w:szCs w:val="24"/>
        </w:rPr>
        <w:t>учреждения</w:t>
      </w:r>
      <w:r w:rsidR="005A0655" w:rsidRPr="00557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A0655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</w:t>
      </w:r>
      <w:r w:rsidR="00F26236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5A0655">
        <w:rPr>
          <w:rFonts w:ascii="Times New Roman" w:eastAsia="Calibri" w:hAnsi="Times New Roman" w:cs="Times New Roman"/>
          <w:sz w:val="24"/>
          <w:szCs w:val="24"/>
        </w:rPr>
        <w:t>г</w:t>
      </w:r>
      <w:r w:rsidR="005A0655" w:rsidRPr="00F46191">
        <w:rPr>
          <w:rFonts w:ascii="Times New Roman" w:hAnsi="Times New Roman" w:cs="Times New Roman"/>
          <w:sz w:val="24"/>
          <w:szCs w:val="24"/>
        </w:rPr>
        <w:t>.</w:t>
      </w:r>
      <w:r w:rsidR="005A0655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Pr="00E67D63">
        <w:rPr>
          <w:rFonts w:ascii="Times New Roman" w:hAnsi="Times New Roman" w:cs="Times New Roman"/>
          <w:sz w:val="24"/>
          <w:szCs w:val="24"/>
        </w:rPr>
        <w:t>6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655" w:rsidRDefault="00054E93" w:rsidP="005A065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5A065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по </w:t>
      </w:r>
      <w:r w:rsidR="005A0655">
        <w:rPr>
          <w:rFonts w:ascii="Times New Roman" w:hAnsi="Times New Roman" w:cs="Times New Roman"/>
          <w:sz w:val="24"/>
          <w:szCs w:val="24"/>
        </w:rPr>
        <w:t>размещению</w:t>
      </w:r>
      <w:r w:rsidR="005A0655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</w:t>
      </w:r>
      <w:r w:rsidR="005A0655" w:rsidRPr="00557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A0655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</w:t>
      </w:r>
      <w:r w:rsidR="00F26236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5A0655">
        <w:rPr>
          <w:rFonts w:ascii="Times New Roman" w:eastAsia="Calibri" w:hAnsi="Times New Roman" w:cs="Times New Roman"/>
          <w:sz w:val="24"/>
          <w:szCs w:val="24"/>
        </w:rPr>
        <w:t>г</w:t>
      </w:r>
      <w:r w:rsidR="005A0655" w:rsidRPr="00F4229A">
        <w:rPr>
          <w:rFonts w:ascii="Times New Roman" w:hAnsi="Times New Roman" w:cs="Times New Roman"/>
          <w:sz w:val="24"/>
          <w:szCs w:val="24"/>
        </w:rPr>
        <w:t>.</w:t>
      </w:r>
    </w:p>
    <w:p w:rsidR="00ED3827" w:rsidRPr="0000605E" w:rsidRDefault="00ED3827" w:rsidP="00ED3827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703210" w:rsidRDefault="00054E93" w:rsidP="00ED3827">
      <w:pPr>
        <w:spacing w:after="12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22109F" w:rsidRPr="0000605E" w:rsidRDefault="0022109F" w:rsidP="0022109F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5A0655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A065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A0655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квартале </w:t>
      </w:r>
      <w:r w:rsidR="00F26236">
        <w:rPr>
          <w:rFonts w:ascii="Times New Roman" w:eastAsia="Times New Roman" w:hAnsi="Times New Roman" w:cs="Times New Roman"/>
          <w:sz w:val="24"/>
          <w:szCs w:val="24"/>
        </w:rPr>
        <w:t>2025</w:t>
      </w:r>
      <w:bookmarkStart w:id="0" w:name="_GoBack"/>
      <w:bookmarkEnd w:id="0"/>
      <w:r w:rsidR="005A0655">
        <w:rPr>
          <w:rFonts w:ascii="Times New Roman" w:eastAsia="Times New Roman" w:hAnsi="Times New Roman" w:cs="Times New Roman"/>
          <w:sz w:val="24"/>
          <w:szCs w:val="24"/>
        </w:rPr>
        <w:t>г. продолжить антикоррупционное просвещение</w:t>
      </w:r>
      <w:r w:rsidR="005A0655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работников </w:t>
      </w:r>
      <w:r w:rsidR="005A0655" w:rsidRPr="00BA6750">
        <w:rPr>
          <w:rFonts w:ascii="Times New Roman" w:eastAsia="Times New Roman" w:hAnsi="Times New Roman" w:cs="Times New Roman"/>
          <w:sz w:val="24"/>
          <w:szCs w:val="24"/>
        </w:rPr>
        <w:t>школы, обучающихся и родителей (законных представителей)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0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Ответственный: учитель-логопед Вандышева А.В.</w:t>
      </w:r>
    </w:p>
    <w:p w:rsidR="00B626FF" w:rsidRPr="00B626FF" w:rsidRDefault="0000605E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B626FF" w:rsidRDefault="00B626FF" w:rsidP="00B626FF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шестому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ED6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представить проект Плана работы Комиссии на 2025 год для рассмотрения и дальнейшего утверждения Председателем комиссии по противодействию коррупции.</w:t>
      </w:r>
    </w:p>
    <w:p w:rsidR="005D284D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6FF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73BA4"/>
    <w:rsid w:val="000A226B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2E1494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5204B2"/>
    <w:rsid w:val="005402C1"/>
    <w:rsid w:val="00545AFE"/>
    <w:rsid w:val="00546AD5"/>
    <w:rsid w:val="00567D24"/>
    <w:rsid w:val="005774FA"/>
    <w:rsid w:val="00584837"/>
    <w:rsid w:val="00590874"/>
    <w:rsid w:val="005A0655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36EB"/>
    <w:rsid w:val="00831280"/>
    <w:rsid w:val="00854D15"/>
    <w:rsid w:val="0085797A"/>
    <w:rsid w:val="00875742"/>
    <w:rsid w:val="008A26AA"/>
    <w:rsid w:val="008C30B0"/>
    <w:rsid w:val="008D34CB"/>
    <w:rsid w:val="008D51B9"/>
    <w:rsid w:val="009973D6"/>
    <w:rsid w:val="009A40E9"/>
    <w:rsid w:val="009B3860"/>
    <w:rsid w:val="00A32C3A"/>
    <w:rsid w:val="00A8167C"/>
    <w:rsid w:val="00A81FE6"/>
    <w:rsid w:val="00AF2623"/>
    <w:rsid w:val="00B14D1C"/>
    <w:rsid w:val="00B22F9D"/>
    <w:rsid w:val="00B626FF"/>
    <w:rsid w:val="00BB53DF"/>
    <w:rsid w:val="00C23047"/>
    <w:rsid w:val="00C4134E"/>
    <w:rsid w:val="00C56790"/>
    <w:rsid w:val="00CC21D7"/>
    <w:rsid w:val="00D05C1F"/>
    <w:rsid w:val="00D27056"/>
    <w:rsid w:val="00D56D41"/>
    <w:rsid w:val="00D84DCA"/>
    <w:rsid w:val="00DE7324"/>
    <w:rsid w:val="00E1259B"/>
    <w:rsid w:val="00E7687F"/>
    <w:rsid w:val="00E86513"/>
    <w:rsid w:val="00EB2528"/>
    <w:rsid w:val="00ED3827"/>
    <w:rsid w:val="00F112C9"/>
    <w:rsid w:val="00F127A8"/>
    <w:rsid w:val="00F20B48"/>
    <w:rsid w:val="00F26236"/>
    <w:rsid w:val="00F352D4"/>
    <w:rsid w:val="00F4089C"/>
    <w:rsid w:val="00F46191"/>
    <w:rsid w:val="00FA1AA6"/>
    <w:rsid w:val="00FA719F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2A6E87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2021-03-23T06:53:00Z</cp:lastPrinted>
  <dcterms:created xsi:type="dcterms:W3CDTF">2021-03-04T17:08:00Z</dcterms:created>
  <dcterms:modified xsi:type="dcterms:W3CDTF">2025-04-24T10:39:00Z</dcterms:modified>
</cp:coreProperties>
</file>